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1115" w14:textId="77777777" w:rsidR="001F651B" w:rsidRPr="00767CB0" w:rsidRDefault="001F651B" w:rsidP="001F651B">
      <w:pPr>
        <w:jc w:val="center"/>
        <w:rPr>
          <w:b/>
          <w:bCs/>
        </w:rPr>
      </w:pPr>
      <w:r w:rsidRPr="001F651B">
        <w:rPr>
          <w:b/>
          <w:bCs/>
        </w:rPr>
        <w:t xml:space="preserve">PRIJAVNI OBRAZAC NA </w:t>
      </w:r>
      <w:r w:rsidRPr="001F651B">
        <w:rPr>
          <w:b/>
          <w:bCs/>
          <w:lang w:eastAsia="hr-HR"/>
        </w:rPr>
        <w:t>JAVNI POZIV</w:t>
      </w:r>
    </w:p>
    <w:p w14:paraId="4155305D" w14:textId="32963A73" w:rsidR="00096854" w:rsidRPr="00096854" w:rsidRDefault="001F651B" w:rsidP="00096854">
      <w:pPr>
        <w:jc w:val="center"/>
        <w:rPr>
          <w:b/>
          <w:bCs/>
          <w:lang w:eastAsia="hr-HR"/>
        </w:rPr>
      </w:pPr>
      <w:r w:rsidRPr="00767CB0">
        <w:rPr>
          <w:b/>
          <w:bCs/>
          <w:lang w:eastAsia="hr-HR"/>
        </w:rPr>
        <w:t>ZA ORGANIZACIJU MANIFESTACIJE “</w:t>
      </w:r>
      <w:r w:rsidR="0047783A">
        <w:rPr>
          <w:b/>
          <w:bCs/>
          <w:lang w:eastAsia="hr-HR"/>
        </w:rPr>
        <w:t>LJETO UZ MURU 202</w:t>
      </w:r>
      <w:r w:rsidR="005C4D9F">
        <w:rPr>
          <w:b/>
          <w:bCs/>
          <w:lang w:eastAsia="hr-HR"/>
        </w:rPr>
        <w:t>6</w:t>
      </w:r>
      <w:r w:rsidRPr="00767CB0">
        <w:rPr>
          <w:b/>
          <w:bCs/>
          <w:lang w:eastAsia="hr-HR"/>
        </w:rPr>
        <w:t>“</w:t>
      </w:r>
    </w:p>
    <w:p w14:paraId="7C2D428A" w14:textId="77777777" w:rsidR="001F651B" w:rsidRDefault="00096854">
      <w:r>
        <w:t>UPUTA: Ispuniti bijela polja</w:t>
      </w:r>
    </w:p>
    <w:tbl>
      <w:tblPr>
        <w:tblStyle w:val="Reetkatablice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6469"/>
      </w:tblGrid>
      <w:tr w:rsidR="001F651B" w14:paraId="1F7083CD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6F5E9168" w14:textId="77777777" w:rsidR="001F651B" w:rsidRPr="00FC79A7" w:rsidRDefault="001F651B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Ime i prezime / naziv</w:t>
            </w:r>
          </w:p>
        </w:tc>
        <w:tc>
          <w:tcPr>
            <w:tcW w:w="6469" w:type="dxa"/>
          </w:tcPr>
          <w:p w14:paraId="19FD2491" w14:textId="77777777" w:rsidR="001F651B" w:rsidRDefault="001F651B"/>
        </w:tc>
      </w:tr>
      <w:tr w:rsidR="001F651B" w14:paraId="3BC222D3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3A7D20FF" w14:textId="77777777" w:rsidR="001F651B" w:rsidRPr="00FC79A7" w:rsidRDefault="001F651B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Adresa</w:t>
            </w:r>
          </w:p>
        </w:tc>
        <w:tc>
          <w:tcPr>
            <w:tcW w:w="6469" w:type="dxa"/>
          </w:tcPr>
          <w:p w14:paraId="6D67A216" w14:textId="77777777" w:rsidR="001F651B" w:rsidRDefault="001F651B"/>
        </w:tc>
      </w:tr>
      <w:tr w:rsidR="001F651B" w14:paraId="4A27C53C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21BEC3CF" w14:textId="77777777" w:rsidR="001F651B" w:rsidRPr="00FC79A7" w:rsidRDefault="001F651B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OIB</w:t>
            </w:r>
          </w:p>
        </w:tc>
        <w:tc>
          <w:tcPr>
            <w:tcW w:w="6469" w:type="dxa"/>
          </w:tcPr>
          <w:p w14:paraId="2E6A96CB" w14:textId="77777777" w:rsidR="001F651B" w:rsidRDefault="001F651B"/>
        </w:tc>
      </w:tr>
      <w:tr w:rsidR="001F651B" w14:paraId="5EF22210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72C66051" w14:textId="77777777" w:rsidR="001F651B" w:rsidRPr="00FC79A7" w:rsidRDefault="001F651B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Kontakt telefon</w:t>
            </w:r>
          </w:p>
        </w:tc>
        <w:tc>
          <w:tcPr>
            <w:tcW w:w="6469" w:type="dxa"/>
          </w:tcPr>
          <w:p w14:paraId="3F69F53E" w14:textId="77777777" w:rsidR="001F651B" w:rsidRDefault="001F651B"/>
        </w:tc>
      </w:tr>
      <w:tr w:rsidR="001F651B" w14:paraId="74A1D57E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0A11B827" w14:textId="77777777" w:rsidR="001F651B" w:rsidRPr="00FC79A7" w:rsidRDefault="001F651B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E-mail adresa</w:t>
            </w:r>
          </w:p>
        </w:tc>
        <w:tc>
          <w:tcPr>
            <w:tcW w:w="6469" w:type="dxa"/>
          </w:tcPr>
          <w:p w14:paraId="64D258B4" w14:textId="77777777" w:rsidR="001F651B" w:rsidRDefault="001F651B"/>
        </w:tc>
      </w:tr>
      <w:tr w:rsidR="001F651B" w14:paraId="0D97177B" w14:textId="77777777" w:rsidTr="00096854">
        <w:trPr>
          <w:trHeight w:val="2275"/>
        </w:trPr>
        <w:tc>
          <w:tcPr>
            <w:tcW w:w="3261" w:type="dxa"/>
            <w:shd w:val="clear" w:color="auto" w:fill="D9D9D9" w:themeFill="background1" w:themeFillShade="D9"/>
          </w:tcPr>
          <w:p w14:paraId="7F883662" w14:textId="77777777" w:rsidR="001F651B" w:rsidRPr="00FC79A7" w:rsidRDefault="001F651B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Dosadašnje iskustvo u organizaciji manifestacija istog ili sličnog ranga:</w:t>
            </w:r>
          </w:p>
        </w:tc>
        <w:tc>
          <w:tcPr>
            <w:tcW w:w="6469" w:type="dxa"/>
          </w:tcPr>
          <w:p w14:paraId="279B584C" w14:textId="77777777" w:rsidR="001F651B" w:rsidRDefault="001F651B"/>
        </w:tc>
      </w:tr>
      <w:tr w:rsidR="00FC79A7" w14:paraId="75CAF6E6" w14:textId="77777777" w:rsidTr="00096854">
        <w:trPr>
          <w:trHeight w:val="567"/>
        </w:trPr>
        <w:tc>
          <w:tcPr>
            <w:tcW w:w="9730" w:type="dxa"/>
            <w:gridSpan w:val="2"/>
            <w:shd w:val="clear" w:color="auto" w:fill="D9D9D9" w:themeFill="background1" w:themeFillShade="D9"/>
          </w:tcPr>
          <w:p w14:paraId="786C822D" w14:textId="77777777" w:rsidR="00FC79A7" w:rsidRPr="00FC79A7" w:rsidRDefault="00FC79A7">
            <w:pPr>
              <w:rPr>
                <w:b/>
                <w:bCs/>
              </w:rPr>
            </w:pPr>
            <w:r w:rsidRPr="00FC79A7">
              <w:rPr>
                <w:b/>
                <w:bCs/>
              </w:rPr>
              <w:t>Prijedlog programa manifestacije:</w:t>
            </w:r>
          </w:p>
        </w:tc>
      </w:tr>
      <w:tr w:rsidR="00096854" w14:paraId="6DBA03BC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066ECDD2" w14:textId="77777777" w:rsidR="00096854" w:rsidRPr="00096854" w:rsidRDefault="00096854" w:rsidP="00096854">
            <w:pPr>
              <w:rPr>
                <w:b/>
                <w:bCs/>
                <w:lang w:eastAsia="hr-HR"/>
              </w:rPr>
            </w:pPr>
            <w:r>
              <w:rPr>
                <w:b/>
                <w:bCs/>
                <w:lang w:eastAsia="hr-HR"/>
              </w:rPr>
              <w:t>Ponuda uključuje: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6E95BA9F" w14:textId="54A5EA1C" w:rsidR="00096854" w:rsidRDefault="00096854" w:rsidP="00096854">
            <w:pPr>
              <w:pStyle w:val="Odlomakpopisa"/>
              <w:numPr>
                <w:ilvl w:val="0"/>
                <w:numId w:val="1"/>
              </w:numPr>
              <w:rPr>
                <w:lang w:eastAsia="hr-HR"/>
              </w:rPr>
            </w:pPr>
            <w:r>
              <w:rPr>
                <w:lang w:eastAsia="hr-HR"/>
              </w:rPr>
              <w:t>ukupnu ugostiteljsku ponudu koja obavezno uključuje šank</w:t>
            </w:r>
            <w:r w:rsidR="0047783A">
              <w:rPr>
                <w:lang w:eastAsia="hr-HR"/>
              </w:rPr>
              <w:t xml:space="preserve"> (5 komada)</w:t>
            </w:r>
            <w:r>
              <w:rPr>
                <w:lang w:eastAsia="hr-HR"/>
              </w:rPr>
              <w:t xml:space="preserve">, </w:t>
            </w:r>
            <w:r w:rsidR="0047783A">
              <w:rPr>
                <w:lang w:eastAsia="hr-HR"/>
              </w:rPr>
              <w:t>stajaćice,</w:t>
            </w:r>
            <w:r>
              <w:rPr>
                <w:lang w:eastAsia="hr-HR"/>
              </w:rPr>
              <w:t>osoblje za rad i hladnjaču</w:t>
            </w:r>
          </w:p>
          <w:p w14:paraId="7FF9C720" w14:textId="77777777" w:rsidR="00096854" w:rsidRDefault="00096854" w:rsidP="00096854">
            <w:pPr>
              <w:pStyle w:val="Odlomakpopisa"/>
              <w:numPr>
                <w:ilvl w:val="0"/>
                <w:numId w:val="1"/>
              </w:numPr>
              <w:rPr>
                <w:lang w:eastAsia="hr-HR"/>
              </w:rPr>
            </w:pPr>
            <w:r>
              <w:rPr>
                <w:lang w:eastAsia="hr-HR"/>
              </w:rPr>
              <w:t>zbrinjavanje komunalnog otpada putem ovlaštene pravne osobe</w:t>
            </w:r>
          </w:p>
          <w:p w14:paraId="2C59024D" w14:textId="77777777" w:rsidR="00096854" w:rsidRDefault="00096854" w:rsidP="00FC79A7">
            <w:pPr>
              <w:pStyle w:val="Odlomakpopisa"/>
              <w:numPr>
                <w:ilvl w:val="0"/>
                <w:numId w:val="1"/>
              </w:numPr>
              <w:rPr>
                <w:lang w:eastAsia="hr-HR"/>
              </w:rPr>
            </w:pPr>
            <w:r>
              <w:rPr>
                <w:lang w:eastAsia="hr-HR"/>
              </w:rPr>
              <w:t>završno čišćenje terena i okoliša.</w:t>
            </w:r>
          </w:p>
        </w:tc>
      </w:tr>
      <w:tr w:rsidR="00096854" w:rsidRPr="00096854" w14:paraId="4B709363" w14:textId="77777777" w:rsidTr="00096854">
        <w:trPr>
          <w:trHeight w:val="353"/>
        </w:trPr>
        <w:tc>
          <w:tcPr>
            <w:tcW w:w="9730" w:type="dxa"/>
            <w:gridSpan w:val="2"/>
            <w:shd w:val="clear" w:color="auto" w:fill="D9D9D9" w:themeFill="background1" w:themeFillShade="D9"/>
          </w:tcPr>
          <w:p w14:paraId="142E333E" w14:textId="6701552C" w:rsidR="00096854" w:rsidRPr="00096854" w:rsidRDefault="00096854" w:rsidP="00FC79A7">
            <w:pPr>
              <w:rPr>
                <w:b/>
                <w:bCs/>
              </w:rPr>
            </w:pPr>
            <w:r w:rsidRPr="00096854">
              <w:rPr>
                <w:b/>
                <w:bCs/>
              </w:rPr>
              <w:t>Ponuda podrazumijeva sve opće i posebne uvjete Javnog poz</w:t>
            </w:r>
            <w:r w:rsidR="00197A2B">
              <w:rPr>
                <w:b/>
                <w:bCs/>
              </w:rPr>
              <w:t>i</w:t>
            </w:r>
            <w:r w:rsidRPr="00096854">
              <w:rPr>
                <w:b/>
                <w:bCs/>
              </w:rPr>
              <w:t>va.</w:t>
            </w:r>
          </w:p>
        </w:tc>
      </w:tr>
      <w:tr w:rsidR="00096854" w:rsidRPr="00096854" w14:paraId="132D64E2" w14:textId="77777777" w:rsidTr="00096854">
        <w:trPr>
          <w:trHeight w:val="353"/>
        </w:trPr>
        <w:tc>
          <w:tcPr>
            <w:tcW w:w="9730" w:type="dxa"/>
            <w:gridSpan w:val="2"/>
            <w:shd w:val="clear" w:color="auto" w:fill="D9D9D9" w:themeFill="background1" w:themeFillShade="D9"/>
          </w:tcPr>
          <w:p w14:paraId="38D309D8" w14:textId="77777777" w:rsidR="00096854" w:rsidRPr="00096854" w:rsidRDefault="00096854" w:rsidP="00FC79A7">
            <w:pPr>
              <w:rPr>
                <w:b/>
                <w:bCs/>
              </w:rPr>
            </w:pPr>
            <w:r w:rsidRPr="00096854">
              <w:rPr>
                <w:b/>
                <w:bCs/>
              </w:rPr>
              <w:t>Detalji ponude:</w:t>
            </w:r>
          </w:p>
        </w:tc>
      </w:tr>
      <w:tr w:rsidR="00FC79A7" w14:paraId="08E5440C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4F83FB88" w14:textId="7A4CAC63" w:rsidR="00FC79A7" w:rsidRPr="00E178F5" w:rsidRDefault="00FC79A7" w:rsidP="0047783A">
            <w:pPr>
              <w:pStyle w:val="Odlomakpopisa"/>
              <w:rPr>
                <w:b/>
                <w:bCs/>
                <w:lang w:eastAsia="hr-HR"/>
              </w:rPr>
            </w:pPr>
          </w:p>
        </w:tc>
        <w:tc>
          <w:tcPr>
            <w:tcW w:w="6469" w:type="dxa"/>
          </w:tcPr>
          <w:p w14:paraId="15556A8C" w14:textId="77777777" w:rsidR="00FC79A7" w:rsidRDefault="00FC79A7" w:rsidP="00FC79A7"/>
        </w:tc>
      </w:tr>
      <w:tr w:rsidR="00FC79A7" w14:paraId="52B2C29B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5E7022E6" w14:textId="35EC1BF1" w:rsidR="00FC79A7" w:rsidRPr="0047783A" w:rsidRDefault="00FC79A7" w:rsidP="0047783A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0EF7C7A5" w14:textId="77777777" w:rsidR="00FC79A7" w:rsidRDefault="00FC79A7" w:rsidP="00FC79A7"/>
        </w:tc>
      </w:tr>
      <w:tr w:rsidR="00FC79A7" w14:paraId="587A0944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2EE0A0F5" w14:textId="3C44AB11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  <w:lang w:eastAsia="hr-HR"/>
              </w:rPr>
            </w:pPr>
          </w:p>
        </w:tc>
        <w:tc>
          <w:tcPr>
            <w:tcW w:w="6469" w:type="dxa"/>
          </w:tcPr>
          <w:p w14:paraId="7A8B9903" w14:textId="77777777" w:rsidR="00FC79A7" w:rsidRDefault="00FC79A7" w:rsidP="00FC79A7"/>
        </w:tc>
      </w:tr>
      <w:tr w:rsidR="00FC79A7" w14:paraId="6BBB0FB3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5CC2553C" w14:textId="316375F5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264CCF57" w14:textId="77777777" w:rsidR="00FC79A7" w:rsidRDefault="00FC79A7" w:rsidP="00FC79A7"/>
        </w:tc>
      </w:tr>
      <w:tr w:rsidR="00FC79A7" w14:paraId="497F8994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025630BB" w14:textId="52DECCFE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3F981C39" w14:textId="77777777" w:rsidR="00FC79A7" w:rsidRDefault="00FC79A7" w:rsidP="00FC79A7"/>
        </w:tc>
      </w:tr>
      <w:tr w:rsidR="00FC79A7" w14:paraId="2DB447EA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3CCDDF90" w14:textId="00360C56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41066743" w14:textId="77777777" w:rsidR="00FC79A7" w:rsidRDefault="00FC79A7" w:rsidP="00FC79A7"/>
        </w:tc>
      </w:tr>
      <w:tr w:rsidR="00FC79A7" w14:paraId="438E53D5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783795ED" w14:textId="13B7EEE1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077F8E9A" w14:textId="77777777" w:rsidR="00FC79A7" w:rsidRDefault="00FC79A7" w:rsidP="00FC79A7"/>
        </w:tc>
      </w:tr>
      <w:tr w:rsidR="00FC79A7" w14:paraId="4ACD54C1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4632DA76" w14:textId="5964750E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27F3B0AB" w14:textId="77777777" w:rsidR="00FC79A7" w:rsidRDefault="00FC79A7" w:rsidP="00FC79A7"/>
        </w:tc>
      </w:tr>
      <w:tr w:rsidR="00FC79A7" w14:paraId="7F5DD405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423958A3" w14:textId="4BFC2615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2D0A4DF7" w14:textId="2223D5DE" w:rsidR="00FC79A7" w:rsidRDefault="00FC79A7" w:rsidP="00FC79A7"/>
        </w:tc>
      </w:tr>
      <w:tr w:rsidR="00FC79A7" w14:paraId="64D7D58E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4D9BB51C" w14:textId="7DEB6E87" w:rsidR="00FC79A7" w:rsidRPr="00E178F5" w:rsidRDefault="00FC79A7" w:rsidP="00E178F5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469" w:type="dxa"/>
          </w:tcPr>
          <w:p w14:paraId="697FBF39" w14:textId="77777777" w:rsidR="00FC79A7" w:rsidRDefault="00FC79A7" w:rsidP="00FC79A7"/>
        </w:tc>
      </w:tr>
      <w:tr w:rsidR="00096854" w14:paraId="536C1740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47289F59" w14:textId="77777777" w:rsidR="00096854" w:rsidRPr="00096854" w:rsidRDefault="00096854" w:rsidP="00096854">
            <w:pPr>
              <w:rPr>
                <w:b/>
                <w:bCs/>
              </w:rPr>
            </w:pPr>
            <w:r>
              <w:rPr>
                <w:b/>
                <w:bCs/>
              </w:rPr>
              <w:t>UKUPNA CIJENA PONUDE (€) BEZ PDV-A</w:t>
            </w:r>
          </w:p>
        </w:tc>
        <w:tc>
          <w:tcPr>
            <w:tcW w:w="6469" w:type="dxa"/>
          </w:tcPr>
          <w:p w14:paraId="7C75EF59" w14:textId="77777777" w:rsidR="00096854" w:rsidRDefault="00096854" w:rsidP="00FC79A7"/>
        </w:tc>
      </w:tr>
      <w:tr w:rsidR="00096854" w14:paraId="69320BD7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74C4DE12" w14:textId="77777777" w:rsidR="00096854" w:rsidRPr="00096854" w:rsidRDefault="00096854" w:rsidP="00096854">
            <w:pPr>
              <w:rPr>
                <w:b/>
                <w:bCs/>
              </w:rPr>
            </w:pPr>
            <w:r>
              <w:rPr>
                <w:b/>
                <w:bCs/>
              </w:rPr>
              <w:t>PDV (€)</w:t>
            </w:r>
          </w:p>
        </w:tc>
        <w:tc>
          <w:tcPr>
            <w:tcW w:w="6469" w:type="dxa"/>
          </w:tcPr>
          <w:p w14:paraId="3F8840FD" w14:textId="77777777" w:rsidR="00096854" w:rsidRDefault="00096854" w:rsidP="00FC79A7"/>
        </w:tc>
      </w:tr>
      <w:tr w:rsidR="00096854" w14:paraId="7287243F" w14:textId="77777777" w:rsidTr="00096854">
        <w:trPr>
          <w:trHeight w:val="567"/>
        </w:trPr>
        <w:tc>
          <w:tcPr>
            <w:tcW w:w="3261" w:type="dxa"/>
            <w:shd w:val="clear" w:color="auto" w:fill="D9D9D9" w:themeFill="background1" w:themeFillShade="D9"/>
          </w:tcPr>
          <w:p w14:paraId="3FFD2074" w14:textId="77777777" w:rsidR="00096854" w:rsidRPr="00096854" w:rsidRDefault="00096854" w:rsidP="00096854">
            <w:pPr>
              <w:rPr>
                <w:b/>
                <w:bCs/>
              </w:rPr>
            </w:pPr>
            <w:r>
              <w:rPr>
                <w:b/>
                <w:bCs/>
              </w:rPr>
              <w:t>UKUPNA CIJENA PONUDE (€) SA PDV-OM</w:t>
            </w:r>
          </w:p>
        </w:tc>
        <w:tc>
          <w:tcPr>
            <w:tcW w:w="6469" w:type="dxa"/>
          </w:tcPr>
          <w:p w14:paraId="6CD2EAD0" w14:textId="77777777" w:rsidR="00096854" w:rsidRDefault="00096854" w:rsidP="00FC79A7"/>
        </w:tc>
      </w:tr>
      <w:tr w:rsidR="00E178F5" w14:paraId="231619BE" w14:textId="77777777" w:rsidTr="00096854">
        <w:trPr>
          <w:trHeight w:val="748"/>
        </w:trPr>
        <w:tc>
          <w:tcPr>
            <w:tcW w:w="3261" w:type="dxa"/>
            <w:shd w:val="clear" w:color="auto" w:fill="D9D9D9" w:themeFill="background1" w:themeFillShade="D9"/>
          </w:tcPr>
          <w:p w14:paraId="45867A4D" w14:textId="77777777" w:rsidR="00E178F5" w:rsidRDefault="00E178F5" w:rsidP="00E178F5">
            <w:pPr>
              <w:rPr>
                <w:b/>
                <w:bCs/>
              </w:rPr>
            </w:pPr>
          </w:p>
          <w:p w14:paraId="530EA7B9" w14:textId="77777777" w:rsidR="00E178F5" w:rsidRPr="00E178F5" w:rsidRDefault="00E178F5" w:rsidP="00E178F5">
            <w:pPr>
              <w:rPr>
                <w:b/>
                <w:bCs/>
              </w:rPr>
            </w:pPr>
            <w:r w:rsidRPr="00E178F5">
              <w:rPr>
                <w:b/>
                <w:bCs/>
              </w:rPr>
              <w:t>Potpis i pečat (ako postoji)</w:t>
            </w:r>
          </w:p>
        </w:tc>
        <w:tc>
          <w:tcPr>
            <w:tcW w:w="6469" w:type="dxa"/>
          </w:tcPr>
          <w:p w14:paraId="7445568B" w14:textId="77777777" w:rsidR="00E178F5" w:rsidRDefault="00E178F5" w:rsidP="00FC79A7"/>
        </w:tc>
      </w:tr>
      <w:tr w:rsidR="00E178F5" w14:paraId="360C4E0C" w14:textId="77777777" w:rsidTr="00096854">
        <w:trPr>
          <w:trHeight w:val="550"/>
        </w:trPr>
        <w:tc>
          <w:tcPr>
            <w:tcW w:w="3261" w:type="dxa"/>
            <w:shd w:val="clear" w:color="auto" w:fill="D9D9D9" w:themeFill="background1" w:themeFillShade="D9"/>
          </w:tcPr>
          <w:p w14:paraId="21E6629F" w14:textId="77777777" w:rsidR="00E178F5" w:rsidRDefault="00E178F5" w:rsidP="00E178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Datum ponude: </w:t>
            </w:r>
          </w:p>
        </w:tc>
        <w:tc>
          <w:tcPr>
            <w:tcW w:w="6469" w:type="dxa"/>
          </w:tcPr>
          <w:p w14:paraId="1E622403" w14:textId="77777777" w:rsidR="00E178F5" w:rsidRDefault="00E178F5" w:rsidP="00FC79A7"/>
        </w:tc>
      </w:tr>
    </w:tbl>
    <w:p w14:paraId="111AFCBA" w14:textId="77777777" w:rsidR="001F651B" w:rsidRDefault="001F651B"/>
    <w:sectPr w:rsidR="001F6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778"/>
    <w:multiLevelType w:val="hybridMultilevel"/>
    <w:tmpl w:val="149AA9FA"/>
    <w:lvl w:ilvl="0" w:tplc="041A000F">
      <w:start w:val="1"/>
      <w:numFmt w:val="decimal"/>
      <w:lvlText w:val="%1."/>
      <w:lvlJc w:val="left"/>
      <w:pPr>
        <w:ind w:left="1777" w:hanging="360"/>
      </w:pPr>
    </w:lvl>
    <w:lvl w:ilvl="1" w:tplc="041A0019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33BF63FF"/>
    <w:multiLevelType w:val="hybridMultilevel"/>
    <w:tmpl w:val="E0C2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2D67"/>
    <w:multiLevelType w:val="hybridMultilevel"/>
    <w:tmpl w:val="28640E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87031"/>
    <w:multiLevelType w:val="hybridMultilevel"/>
    <w:tmpl w:val="90C0A3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96119">
    <w:abstractNumId w:val="1"/>
  </w:num>
  <w:num w:numId="2" w16cid:durableId="1440876284">
    <w:abstractNumId w:val="0"/>
  </w:num>
  <w:num w:numId="3" w16cid:durableId="1455712715">
    <w:abstractNumId w:val="3"/>
  </w:num>
  <w:num w:numId="4" w16cid:durableId="56722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1B"/>
    <w:rsid w:val="00096854"/>
    <w:rsid w:val="00197A2B"/>
    <w:rsid w:val="001F651B"/>
    <w:rsid w:val="00202F39"/>
    <w:rsid w:val="0030017D"/>
    <w:rsid w:val="00326DC0"/>
    <w:rsid w:val="0047783A"/>
    <w:rsid w:val="005C4D9F"/>
    <w:rsid w:val="00772948"/>
    <w:rsid w:val="00773BCF"/>
    <w:rsid w:val="007949FC"/>
    <w:rsid w:val="00B75C65"/>
    <w:rsid w:val="00C06FB0"/>
    <w:rsid w:val="00E178F5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3205"/>
  <w15:chartTrackingRefBased/>
  <w15:docId w15:val="{AE330C7A-63D9-4759-961C-0A9F87AA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Vlatka Županec</cp:lastModifiedBy>
  <cp:revision>4</cp:revision>
  <dcterms:created xsi:type="dcterms:W3CDTF">2026-04-27T13:26:00Z</dcterms:created>
  <dcterms:modified xsi:type="dcterms:W3CDTF">2026-04-27T13:33:00Z</dcterms:modified>
</cp:coreProperties>
</file>